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3C9CF" w14:textId="77777777" w:rsidR="003867D8" w:rsidRPr="00DA1207" w:rsidRDefault="003867D8" w:rsidP="00080B8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</w:pPr>
      <w:bookmarkStart w:id="0" w:name="chuong_pl_7"/>
      <w:r w:rsidRPr="00DA120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Biểu mẫu 07</w:t>
      </w:r>
      <w:bookmarkEnd w:id="0"/>
    </w:p>
    <w:p w14:paraId="0A01D774" w14:textId="77777777" w:rsidR="00166D56" w:rsidRPr="00166D56" w:rsidRDefault="00166D56" w:rsidP="003867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(Ban hành kèm theo Thông tư số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36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/2017/TT-BGDĐT ngày 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28 t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háng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12 năm </w:t>
      </w:r>
      <w:r w:rsidRPr="00166D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vi-VN"/>
        </w:rPr>
        <w:t>2017 của Bộ trưởng Bộ Giáo dục và Đào tạo)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A1207" w14:paraId="1C289EE9" w14:textId="77777777" w:rsidTr="00DA1207">
        <w:tc>
          <w:tcPr>
            <w:tcW w:w="4915" w:type="dxa"/>
          </w:tcPr>
          <w:p w14:paraId="6CC86B88" w14:textId="170E43D1" w:rsidR="00DA1207" w:rsidRDefault="00DA1207" w:rsidP="00DA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PHÒNG GDĐT DẦU TIẾNG</w:t>
            </w:r>
          </w:p>
        </w:tc>
        <w:tc>
          <w:tcPr>
            <w:tcW w:w="4916" w:type="dxa"/>
          </w:tcPr>
          <w:p w14:paraId="5FD226D5" w14:textId="77777777" w:rsidR="00DA1207" w:rsidRDefault="00DA1207" w:rsidP="00DA1207">
            <w:pPr>
              <w:spacing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1207" w14:paraId="0FA4BB54" w14:textId="77777777" w:rsidTr="00DA1207">
        <w:tc>
          <w:tcPr>
            <w:tcW w:w="4915" w:type="dxa"/>
          </w:tcPr>
          <w:p w14:paraId="3F5A8DF8" w14:textId="77777777" w:rsidR="00DA1207" w:rsidRPr="00EB46D9" w:rsidRDefault="00DA1207" w:rsidP="00DA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B4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TRƯỜNG TIỂU HỌC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MINH HÒA</w:t>
            </w:r>
          </w:p>
          <w:p w14:paraId="5D6508D7" w14:textId="0B234071" w:rsidR="00DA1207" w:rsidRDefault="00DA1207" w:rsidP="00DA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BD50A" wp14:editId="42DEBBB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29210</wp:posOffset>
                      </wp:positionV>
                      <wp:extent cx="1181100" cy="0"/>
                      <wp:effectExtent l="0" t="0" r="0" b="0"/>
                      <wp:wrapNone/>
                      <wp:docPr id="180667027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8BD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.3pt" to="162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16" w:type="dxa"/>
          </w:tcPr>
          <w:p w14:paraId="081102CA" w14:textId="77777777" w:rsidR="00DA1207" w:rsidRDefault="00DA1207" w:rsidP="00DA1207">
            <w:pPr>
              <w:spacing w:after="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487DDBB" w14:textId="77777777" w:rsidR="003867D8" w:rsidRPr="00166D56" w:rsidRDefault="003867D8" w:rsidP="003867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66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THÔNG BÁO</w:t>
      </w:r>
    </w:p>
    <w:p w14:paraId="2B522ADF" w14:textId="1CC66DA0" w:rsidR="003867D8" w:rsidRPr="00E75A8E" w:rsidRDefault="003867D8" w:rsidP="003867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66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Công khai thông tin cơ sở vật chất</w:t>
      </w:r>
      <w:r w:rsidR="005E0C1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của trường tiểu học, năm học </w:t>
      </w:r>
      <w:r w:rsidR="00166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20</w:t>
      </w:r>
      <w:r w:rsidR="00B33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23</w:t>
      </w:r>
      <w:r w:rsidR="00166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-20</w:t>
      </w:r>
      <w:r w:rsidR="00E75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24</w:t>
      </w:r>
    </w:p>
    <w:p w14:paraId="0A4381FC" w14:textId="56356C44" w:rsidR="00166D56" w:rsidRPr="00166D56" w:rsidRDefault="00EB3283" w:rsidP="003867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499D" wp14:editId="79B80CA0">
                <wp:simplePos x="0" y="0"/>
                <wp:positionH relativeFrom="column">
                  <wp:posOffset>2524124</wp:posOffset>
                </wp:positionH>
                <wp:positionV relativeFrom="paragraph">
                  <wp:posOffset>6350</wp:posOffset>
                </wp:positionV>
                <wp:extent cx="1076325" cy="0"/>
                <wp:effectExtent l="0" t="0" r="0" b="0"/>
                <wp:wrapNone/>
                <wp:docPr id="16397007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87AF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.5pt" to="2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510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168"/>
        <w:gridCol w:w="1480"/>
        <w:gridCol w:w="2327"/>
      </w:tblGrid>
      <w:tr w:rsidR="003867D8" w:rsidRPr="00166D56" w14:paraId="151CE7E9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E534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D7D2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6D0AD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06DB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Bình quân</w:t>
            </w:r>
          </w:p>
        </w:tc>
      </w:tr>
      <w:tr w:rsidR="003867D8" w:rsidRPr="00166D56" w14:paraId="1EBCEEEE" w14:textId="77777777" w:rsidTr="007939E7">
        <w:trPr>
          <w:trHeight w:val="448"/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9898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C9B4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phòng học/số lớp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E2AAA" w14:textId="77777777" w:rsidR="003867D8" w:rsidRPr="00166D56" w:rsidRDefault="00AD4766" w:rsidP="00AD47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37B23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3867D8" w:rsidRPr="00166D56" w14:paraId="3FA6F219" w14:textId="77777777" w:rsidTr="007939E7">
        <w:trPr>
          <w:trHeight w:val="223"/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6D91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3C6EF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Loại </w:t>
            </w: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phòng học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3AEC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47D4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08EAE5F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272BE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88558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hòng học kiên cố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03BCB" w14:textId="77777777" w:rsidR="003867D8" w:rsidRPr="00166D56" w:rsidRDefault="00AD476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2956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2AC64AA4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5022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F9E2E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hòng học bán kiên cố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41DA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292C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1CFC8B0D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A47B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D7ADD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hòng học tạm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F4C25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91BCD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05585EF5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F23B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969CA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hòng học nhờ, mượn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C231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B898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12BECD13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F9F1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71723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điểm trường lẻ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F752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D3D8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3867D8" w:rsidRPr="00166D56" w14:paraId="51E6A970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E01A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17260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đất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DB481" w14:textId="4251E35D" w:rsidR="003867D8" w:rsidRPr="00166D56" w:rsidRDefault="00D10AD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20.243</w:t>
            </w:r>
            <w:r w:rsidR="00166D56" w:rsidRPr="009E206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m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2745B" w14:textId="2386B57B" w:rsidR="003867D8" w:rsidRPr="00166D56" w:rsidRDefault="00653E50" w:rsidP="00AD47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28.3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/hs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0DE59D59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F1A7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7D700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Diện tích sân chơi, bãi tập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FC734" w14:textId="77777777" w:rsidR="003867D8" w:rsidRPr="00166D56" w:rsidRDefault="00AD476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14.070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A1C89" w14:textId="263DABFE" w:rsidR="003867D8" w:rsidRPr="00166D56" w:rsidRDefault="00AD4766" w:rsidP="00653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653E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9.7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/hs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0EC980C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2103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3C565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8AA3B" w14:textId="212D1BCB" w:rsidR="003867D8" w:rsidRPr="00166D56" w:rsidRDefault="003867D8" w:rsidP="00653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917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653E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992,5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66D56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75A8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35F4771D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E3CE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3C90E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Diện tích phòng học 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4F513" w14:textId="5F82CEDF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AD5AF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7CDD65A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A5385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31A2B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Diện tích thư viện 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F990C" w14:textId="77777777" w:rsidR="003867D8" w:rsidRPr="00166D56" w:rsidRDefault="00AD476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9F2865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423E399B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1DC5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F98D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giáo dục th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ể 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chất hoặc nhà đa năng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7BE76" w14:textId="1FEF5801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863</w:t>
            </w:r>
            <w:r w:rsidR="007939E7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7939E7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7939E7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271A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5E8D7ABA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4BC8F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29E34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giáo dục nghệ thuật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C0C15" w14:textId="53E90DE0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8374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447D5641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A2CE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97302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ngoại ngữ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DEC85" w14:textId="31F685B5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7672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7108F460" w14:textId="77777777" w:rsidTr="009317D0">
        <w:trPr>
          <w:trHeight w:val="403"/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2C49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CD1E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học tin học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DB78E" w14:textId="7D2201E4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7893D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59BF2054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3F39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4FDA3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thiết bị giáo dục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333F2" w14:textId="77777777" w:rsidR="003867D8" w:rsidRPr="00166D56" w:rsidRDefault="00AD476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67.7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 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CD40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7773165E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8262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CBF1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hỗ trợ giáo dục học sinh khuy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ế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 t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ậ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 h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ọ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c hòa nh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ậ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p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BF18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CD063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605317A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DFB0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3FE28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truyền thống và hoạt động Đội (m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A0A5D" w14:textId="77777777" w:rsidR="003867D8" w:rsidRPr="00166D56" w:rsidRDefault="00AD4766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70.5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1F0B8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   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C76B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4F3AA1BB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F655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VII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EB3BC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dạy học tối thiểu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(Đơn vị tính: b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ộ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20EEF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3C64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bộ/lớp</w:t>
            </w:r>
          </w:p>
        </w:tc>
      </w:tr>
      <w:tr w:rsidR="003867D8" w:rsidRPr="00166D56" w14:paraId="1801446F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B5A2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E4E21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Tổng s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thiết bị dạy học tối thiểu hiện có theo qu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đ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ị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8182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3C45E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14C53CB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B1A9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7B22D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B3F57" w14:textId="51EA9060" w:rsidR="003867D8" w:rsidRPr="003C1EEA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15</w:t>
            </w:r>
            <w:r w:rsidR="00080B8B" w:rsidRPr="003C1EE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  <w:r w:rsidR="003867D8" w:rsidRPr="003C1EEA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9C207" w14:textId="77777777" w:rsidR="003867D8" w:rsidRPr="003C1EEA" w:rsidRDefault="0019227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30</w:t>
            </w:r>
            <w:r w:rsidR="00080B8B" w:rsidRPr="003C1EE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/lớp</w:t>
            </w:r>
            <w:r w:rsidR="003867D8" w:rsidRPr="003C1EEA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3F9C2A28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71ED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1.2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6AFDE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58D12" w14:textId="77777777" w:rsidR="003867D8" w:rsidRPr="00080B8B" w:rsidRDefault="003867D8" w:rsidP="001922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1922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1D8F0" w14:textId="6BDAA0E0" w:rsidR="003867D8" w:rsidRPr="00166D56" w:rsidRDefault="00192278" w:rsidP="00F15B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F15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 lớp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6BDB0707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A187F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1.3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AA36B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C0D32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32264" w14:textId="72DBAAF9" w:rsidR="003867D8" w:rsidRPr="00166D56" w:rsidRDefault="00F15B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23,7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/lớp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16DFF562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99A4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1.4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107BD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2A4FE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1922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07B1E" w14:textId="452897C8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F15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/lớp</w:t>
            </w:r>
          </w:p>
        </w:tc>
      </w:tr>
      <w:tr w:rsidR="003867D8" w:rsidRPr="00166D56" w14:paraId="0609E2E7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56F05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1.5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0D20F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7489D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98D99" w14:textId="4DFDFC41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F15B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14,7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/lớp</w:t>
            </w:r>
          </w:p>
        </w:tc>
      </w:tr>
      <w:tr w:rsidR="003867D8" w:rsidRPr="00166D56" w14:paraId="14F2AFDB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273D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3A4C0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Tổng số thiết bị dạy học tối thi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ể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u còn thi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ế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42DD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EA37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743CFEB6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115F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3668F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27C0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BF61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6FADAC29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47FF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DACF3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0C30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72B8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474F43F6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B2A41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2.3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E08A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EEA13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6BAF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06955BA0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F10F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B3424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C237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8822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01134A26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8B39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F4123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2B0E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9A24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42EC2C0A" w14:textId="77777777" w:rsidTr="001F0B80">
        <w:trPr>
          <w:tblCellSpacing w:w="0" w:type="dxa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104ACD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1280BF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Tổng số máy vi tính đang được sử dụng phục vụ học tập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E228BA" w14:textId="3C94BEFD" w:rsidR="003867D8" w:rsidRPr="009E2060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165D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học sinh/bộ</w:t>
            </w:r>
          </w:p>
        </w:tc>
      </w:tr>
      <w:tr w:rsidR="003867D8" w:rsidRPr="00166D56" w14:paraId="7DF6335C" w14:textId="77777777" w:rsidTr="001F0B80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962540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3F3716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Tổng</w:t>
            </w: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 số thiết bị dùng chung khác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31220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35AF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3867D8" w:rsidRPr="00166D56" w14:paraId="2F9468B9" w14:textId="77777777" w:rsidTr="001F0B80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1D4B0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3D34580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B1DF4B2" w14:textId="6A9E646B" w:rsidR="003867D8" w:rsidRPr="00166D56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14F8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2D757818" w14:textId="77777777" w:rsidTr="00720EE8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825F0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84062E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EDD193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DDD7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39B57178" w14:textId="77777777" w:rsidTr="009317D0">
        <w:trPr>
          <w:trHeight w:val="395"/>
          <w:tblCellSpacing w:w="0" w:type="dxa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8CF91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13D1FC1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F809A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6292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1C5285EB" w14:textId="77777777" w:rsidTr="001F0B80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0CEDA3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A955C3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Máy chiếu OverHead/projector/vật thể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EFFC90D" w14:textId="77777777" w:rsidR="003867D8" w:rsidRPr="00166D56" w:rsidRDefault="003C1EEA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0F4F7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3752097C" w14:textId="77777777" w:rsidTr="001F0B80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E8483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271029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A3FF3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2A072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166D56" w14:paraId="6FF3B062" w14:textId="77777777" w:rsidTr="002B41AE">
        <w:trPr>
          <w:tblCellSpacing w:w="0" w:type="dxa"/>
        </w:trPr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2AC3E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6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6AA54" w14:textId="77777777" w:rsidR="003867D8" w:rsidRPr="00166D56" w:rsidRDefault="002B41AE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Máy tính phòng Tin học</w:t>
            </w:r>
          </w:p>
        </w:tc>
        <w:tc>
          <w:tcPr>
            <w:tcW w:w="7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13042" w14:textId="77777777" w:rsidR="003867D8" w:rsidRPr="00166D56" w:rsidRDefault="002B41AE" w:rsidP="003C1E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3C1E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52259" w14:textId="77777777" w:rsidR="003867D8" w:rsidRPr="00166D56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học sinh/ bộ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B41AE" w:rsidRPr="00166D56" w14:paraId="25200B7D" w14:textId="77777777" w:rsidTr="002B41AE">
        <w:trPr>
          <w:trHeight w:val="360"/>
          <w:tblCellSpacing w:w="0" w:type="dxa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289C6" w14:textId="77777777" w:rsidR="002B41AE" w:rsidRPr="002B41AE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C599B" w14:textId="77777777" w:rsidR="002B41AE" w:rsidRDefault="002B41AE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Máy tính phòng ngoại ngữ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65FB5" w14:textId="77777777" w:rsidR="002B41AE" w:rsidRDefault="003C1EEA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278C6" w14:textId="77777777" w:rsidR="002B41AE" w:rsidRPr="00166D56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2B41AE" w:rsidRPr="00166D56" w14:paraId="11626B37" w14:textId="77777777" w:rsidTr="002B41AE">
        <w:trPr>
          <w:trHeight w:val="187"/>
          <w:tblCellSpacing w:w="0" w:type="dxa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657FCB" w14:textId="77777777" w:rsidR="002B41AE" w:rsidRPr="002B41AE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E4703B" w14:textId="77777777" w:rsidR="002B41AE" w:rsidRDefault="002B41AE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Máy chiếu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B246F9" w14:textId="77777777" w:rsidR="002B41AE" w:rsidRDefault="000A580B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9997F" w14:textId="77777777" w:rsidR="002B41AE" w:rsidRPr="00166D56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2B41AE" w:rsidRPr="00166D56" w14:paraId="3618AA24" w14:textId="77777777" w:rsidTr="002B41AE">
        <w:trPr>
          <w:trHeight w:val="187"/>
          <w:tblCellSpacing w:w="0" w:type="dxa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7DACD" w14:textId="77777777" w:rsidR="002B41AE" w:rsidRPr="009B12DE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519854" w14:textId="77777777" w:rsidR="002B41AE" w:rsidRDefault="009B12DE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Bản tương tác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DAEA6" w14:textId="77777777" w:rsidR="002B41AE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1F1DE" w14:textId="77777777" w:rsidR="002B41AE" w:rsidRPr="00166D56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2B41AE" w:rsidRPr="00166D56" w14:paraId="332E394E" w14:textId="77777777" w:rsidTr="00720EE8">
        <w:trPr>
          <w:trHeight w:val="187"/>
          <w:tblCellSpacing w:w="0" w:type="dxa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43EE68" w14:textId="77777777" w:rsidR="002B41AE" w:rsidRPr="009B12DE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E08FD" w14:textId="77777777" w:rsidR="002B41AE" w:rsidRDefault="009B12DE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Máy tính xách tay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4B9978" w14:textId="45573B5C" w:rsidR="002B41AE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B55FB" w14:textId="77777777" w:rsidR="002B41AE" w:rsidRPr="00166D56" w:rsidRDefault="002B41A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0F5924E1" w14:textId="77777777" w:rsidR="003867D8" w:rsidRPr="00166D56" w:rsidRDefault="003867D8" w:rsidP="003867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66D5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510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659"/>
        <w:gridCol w:w="7511"/>
      </w:tblGrid>
      <w:tr w:rsidR="003867D8" w:rsidRPr="00166D56" w14:paraId="2E34B2EC" w14:textId="77777777" w:rsidTr="00720EE8">
        <w:trPr>
          <w:tblCellSpacing w:w="0" w:type="dxa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88069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33096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8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BA850" w14:textId="05CC1F19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 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lượng</w:t>
            </w:r>
            <w:r w:rsidR="009E2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3867D8" w:rsidRPr="00166D56" w14:paraId="64BF64AF" w14:textId="77777777" w:rsidTr="00720EE8">
        <w:trPr>
          <w:tblCellSpacing w:w="0" w:type="dxa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0C181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C4D6E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8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32717" w14:textId="3922B05A" w:rsidR="003867D8" w:rsidRPr="00166D56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3867D8" w:rsidRPr="00166D56" w14:paraId="33A9F061" w14:textId="77777777" w:rsidTr="00720EE8">
        <w:trPr>
          <w:tblCellSpacing w:w="0" w:type="dxa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868AC8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XI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86E223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8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E3D7E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9777868" w14:textId="77777777" w:rsidR="003867D8" w:rsidRPr="00166D56" w:rsidRDefault="003867D8" w:rsidP="003867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166D5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510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59"/>
        <w:gridCol w:w="2465"/>
        <w:gridCol w:w="1379"/>
        <w:gridCol w:w="2461"/>
      </w:tblGrid>
      <w:tr w:rsidR="003867D8" w:rsidRPr="00166D56" w14:paraId="00896E37" w14:textId="77777777" w:rsidTr="00720EE8">
        <w:trPr>
          <w:tblCellSpacing w:w="0" w:type="dxa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2E5FB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D8A80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732CE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lượng phòng, tổng diện tích 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4EEAA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4C3D4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3867D8" w:rsidRPr="00166D56" w14:paraId="5B370A5D" w14:textId="77777777" w:rsidTr="00CB1127">
        <w:trPr>
          <w:tblCellSpacing w:w="0" w:type="dxa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5F16C" w14:textId="77777777" w:rsidR="003867D8" w:rsidRPr="00166D56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XII</w:t>
            </w:r>
          </w:p>
        </w:tc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B93FB" w14:textId="77777777" w:rsidR="003867D8" w:rsidRPr="00166D56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84AEC" w14:textId="77777777" w:rsidR="009B12DE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 phòng</w:t>
            </w:r>
          </w:p>
          <w:p w14:paraId="5408B7B2" w14:textId="54BAFB7D" w:rsidR="009E2060" w:rsidRPr="009B12DE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C1000" w14:textId="794E403E" w:rsidR="003867D8" w:rsidRPr="00166D56" w:rsidRDefault="009E2060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</w:t>
            </w:r>
            <w:r w:rsidR="003867D8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ED17A" w14:textId="1417D592" w:rsidR="003867D8" w:rsidRPr="009E2060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  <w:r w:rsidR="009E20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2,12 </w:t>
            </w:r>
            <w:r w:rsidR="009E206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(m</w:t>
            </w:r>
            <w:r w:rsidR="009E206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="009E2060" w:rsidRPr="00166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3867D8" w:rsidRPr="003867D8" w14:paraId="17A1C95E" w14:textId="77777777" w:rsidTr="00CB1127">
        <w:trPr>
          <w:tblCellSpacing w:w="0" w:type="dxa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9571D7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XIII</w:t>
            </w:r>
          </w:p>
        </w:tc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3D4011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Khu nội trú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9CF826D" w14:textId="77777777" w:rsidR="003867D8" w:rsidRPr="003867D8" w:rsidRDefault="003867D8" w:rsidP="003867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CB568D" w14:textId="77777777" w:rsidR="003867D8" w:rsidRPr="003867D8" w:rsidRDefault="003867D8" w:rsidP="003867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45FF3" w14:textId="77777777" w:rsidR="003867D8" w:rsidRPr="003867D8" w:rsidRDefault="003867D8" w:rsidP="003867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34B6D7B1" w14:textId="77777777" w:rsidR="003867D8" w:rsidRPr="003867D8" w:rsidRDefault="003867D8" w:rsidP="003867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10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859"/>
        <w:gridCol w:w="1675"/>
        <w:gridCol w:w="985"/>
        <w:gridCol w:w="1182"/>
        <w:gridCol w:w="887"/>
        <w:gridCol w:w="1574"/>
      </w:tblGrid>
      <w:tr w:rsidR="003867D8" w:rsidRPr="00080B8B" w14:paraId="5F7E08A2" w14:textId="77777777" w:rsidTr="00720EE8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D7225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XIV</w:t>
            </w:r>
          </w:p>
        </w:tc>
        <w:tc>
          <w:tcPr>
            <w:tcW w:w="1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0F546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E2D4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B2AF8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C5ECF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S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ố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m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/h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ọ</w:t>
            </w: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 sinh</w:t>
            </w:r>
          </w:p>
        </w:tc>
      </w:tr>
      <w:tr w:rsidR="003867D8" w:rsidRPr="00080B8B" w14:paraId="553304D5" w14:textId="77777777" w:rsidTr="00720E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E1C1A" w14:textId="77777777" w:rsidR="003867D8" w:rsidRPr="00080B8B" w:rsidRDefault="003867D8" w:rsidP="00386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8BE79" w14:textId="77777777" w:rsidR="003867D8" w:rsidRPr="00080B8B" w:rsidRDefault="003867D8" w:rsidP="00386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02E87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5DF1D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D2EDB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B60CC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D58C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</w:tr>
      <w:tr w:rsidR="003867D8" w:rsidRPr="00080B8B" w14:paraId="7057479F" w14:textId="77777777" w:rsidTr="00720EE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D50F9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82205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DF12F" w14:textId="77777777" w:rsidR="003867D8" w:rsidRPr="00080B8B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0A69F9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03D64" w14:textId="77777777" w:rsidR="003867D8" w:rsidRPr="00080B8B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FE731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50FAD" w14:textId="77777777" w:rsidR="003867D8" w:rsidRPr="00080B8B" w:rsidRDefault="009B12DE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080B8B" w14:paraId="0568CF89" w14:textId="77777777" w:rsidTr="00720EE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638EA1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96397AD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BE6B8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02F6C1D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653611C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C1616F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3DFAD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20EE6C86" w14:textId="3C12B643" w:rsidR="003867D8" w:rsidRDefault="003867D8" w:rsidP="009E60E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</w:pP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(*Theo Thông tư số </w:t>
      </w:r>
      <w:hyperlink r:id="rId6" w:tgtFrame="_blank" w:tooltip="Thông tư 41/2010/TT-BGDĐT" w:history="1">
        <w:r w:rsidR="009E60EF">
          <w:rPr>
            <w:rFonts w:ascii="Times New Roman" w:eastAsia="Times New Roman" w:hAnsi="Times New Roman"/>
            <w:i/>
            <w:iCs/>
            <w:color w:val="0E70C3"/>
            <w:sz w:val="28"/>
            <w:szCs w:val="28"/>
          </w:rPr>
          <w:t>28</w:t>
        </w:r>
        <w:r w:rsidRPr="00080B8B">
          <w:rPr>
            <w:rFonts w:ascii="Times New Roman" w:eastAsia="Times New Roman" w:hAnsi="Times New Roman"/>
            <w:i/>
            <w:iCs/>
            <w:color w:val="0E70C3"/>
            <w:sz w:val="28"/>
            <w:szCs w:val="28"/>
            <w:lang w:val="vi-VN"/>
          </w:rPr>
          <w:t>/TT-BGDĐT</w:t>
        </w:r>
      </w:hyperlink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 ngày </w:t>
      </w:r>
      <w:r w:rsidR="009E60E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04</w:t>
      </w: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/</w:t>
      </w:r>
      <w:r w:rsidR="009E60E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9</w:t>
      </w: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/20</w:t>
      </w:r>
      <w:r w:rsidR="009E60E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20</w:t>
      </w: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 xml:space="preserve"> của Bộ GDĐT ban hành Điều </w:t>
      </w: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l</w:t>
      </w:r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ệ trường tiểu học và Thông tư số </w:t>
      </w:r>
      <w:hyperlink r:id="rId7" w:tgtFrame="_blank" w:tooltip="Thông tư 27/2011/TT-BYT" w:history="1">
        <w:r w:rsidRPr="00080B8B">
          <w:rPr>
            <w:rFonts w:ascii="Times New Roman" w:eastAsia="Times New Roman" w:hAnsi="Times New Roman"/>
            <w:i/>
            <w:iCs/>
            <w:color w:val="0E70C3"/>
            <w:sz w:val="28"/>
            <w:szCs w:val="28"/>
            <w:lang w:val="vi-VN"/>
          </w:rPr>
          <w:t>27/2011/TT-BYT</w:t>
        </w:r>
      </w:hyperlink>
      <w:r w:rsidRPr="00080B8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 quốc gia về nhà tiêu- điều kiện bảo đảm hợp vệ sinh).</w:t>
      </w:r>
    </w:p>
    <w:p w14:paraId="75C61B88" w14:textId="77777777" w:rsidR="00080B8B" w:rsidRPr="00080B8B" w:rsidRDefault="00080B8B" w:rsidP="003867D8">
      <w:pPr>
        <w:shd w:val="clear" w:color="auto" w:fill="FFFFFF"/>
        <w:spacing w:after="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336"/>
        <w:gridCol w:w="2265"/>
        <w:gridCol w:w="1970"/>
      </w:tblGrid>
      <w:tr w:rsidR="003867D8" w:rsidRPr="00080B8B" w14:paraId="0F255941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C1B1BDA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7086651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84A0F6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C3D1A4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Không</w:t>
            </w:r>
          </w:p>
        </w:tc>
      </w:tr>
      <w:tr w:rsidR="003867D8" w:rsidRPr="00080B8B" w14:paraId="27DB3CC2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DDCF15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5E2283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Nguồn nước sinh hoạt hợp vệ sinh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45EB2D1" w14:textId="77777777" w:rsidR="003867D8" w:rsidRPr="00080B8B" w:rsidRDefault="009B12DE" w:rsidP="009B12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FFEAA62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080B8B" w14:paraId="584A8EF4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0B69913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81B2307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Nguồn điện (lưới, phát điện riêng)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41B9510" w14:textId="77777777" w:rsidR="003867D8" w:rsidRPr="00080B8B" w:rsidRDefault="009B12DE" w:rsidP="009B12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13278A2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080B8B" w14:paraId="6CF959FA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F5B1802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4B4D7C0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8C59E1E" w14:textId="77777777" w:rsidR="003867D8" w:rsidRPr="00080B8B" w:rsidRDefault="009B12DE" w:rsidP="009B12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04FB5AB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080B8B" w14:paraId="65F86603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4FDCB80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774B4C3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347465A" w14:textId="77777777" w:rsidR="003867D8" w:rsidRPr="00080B8B" w:rsidRDefault="009B12DE" w:rsidP="009B12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062B64D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867D8" w:rsidRPr="00080B8B" w14:paraId="5C2CF327" w14:textId="77777777" w:rsidTr="003867D8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56E6A38" w14:textId="77777777" w:rsidR="003867D8" w:rsidRPr="00080B8B" w:rsidRDefault="003867D8" w:rsidP="003867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7EDA222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ường</w:t>
            </w:r>
            <w:r w:rsidRPr="00080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 rào xây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271F09A" w14:textId="77777777" w:rsidR="003867D8" w:rsidRPr="00080B8B" w:rsidRDefault="009B12DE" w:rsidP="009B12DE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2846B3" w14:textId="77777777" w:rsidR="003867D8" w:rsidRPr="00080B8B" w:rsidRDefault="003867D8" w:rsidP="003867D8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43790CDD" w14:textId="77777777" w:rsidR="003867D8" w:rsidRDefault="003867D8" w:rsidP="003867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80B8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15EF5121" w14:textId="77777777" w:rsidR="00080B8B" w:rsidRPr="00080B8B" w:rsidRDefault="00080B8B" w:rsidP="003867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956"/>
      </w:tblGrid>
      <w:tr w:rsidR="003867D8" w:rsidRPr="00080B8B" w14:paraId="1006581E" w14:textId="77777777" w:rsidTr="009E60EF">
        <w:trPr>
          <w:tblCellSpacing w:w="0" w:type="dxa"/>
        </w:trPr>
        <w:tc>
          <w:tcPr>
            <w:tcW w:w="2423" w:type="pct"/>
            <w:shd w:val="clear" w:color="auto" w:fill="FFFFFF"/>
            <w:hideMark/>
          </w:tcPr>
          <w:p w14:paraId="19082679" w14:textId="7C8B41A9" w:rsidR="003867D8" w:rsidRPr="00080B8B" w:rsidRDefault="003867D8" w:rsidP="009E60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7" w:type="pct"/>
            <w:shd w:val="clear" w:color="auto" w:fill="FFFFFF"/>
            <w:hideMark/>
          </w:tcPr>
          <w:p w14:paraId="68B8AE5F" w14:textId="2E24B7AC" w:rsidR="003867D8" w:rsidRPr="00080B8B" w:rsidRDefault="00CB1127" w:rsidP="00CA52E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Minh Hòa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,</w:t>
            </w:r>
            <w:r w:rsidR="00080B8B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2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 w:rsidR="00080B8B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80B8B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tháng </w:t>
            </w:r>
            <w:r w:rsidR="009E60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A52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080B8B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080B8B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năm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9E60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Thủ trưởng đơn vị</w:t>
            </w:r>
            <w:r w:rsidR="003867D8" w:rsidRPr="00080B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080B8B" w:rsidRPr="007538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3867D8" w:rsidRPr="007538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14:paraId="5E6F3610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79E25F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DEE3931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4EF2E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8A481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BDF2D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D93FE" w14:textId="77777777" w:rsidR="004A69C6" w:rsidRDefault="004A69C6" w:rsidP="004A69C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535E86" w14:textId="77777777" w:rsidR="00D00629" w:rsidRDefault="00D00629"/>
    <w:sectPr w:rsidR="00D00629" w:rsidSect="00DA1207">
      <w:pgSz w:w="11906" w:h="16838" w:code="9"/>
      <w:pgMar w:top="1134" w:right="851" w:bottom="1134" w:left="1440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6889" w14:textId="77777777" w:rsidR="00443FD2" w:rsidRDefault="00443FD2" w:rsidP="00B87C06">
      <w:pPr>
        <w:spacing w:after="0" w:line="240" w:lineRule="auto"/>
      </w:pPr>
      <w:r>
        <w:separator/>
      </w:r>
    </w:p>
  </w:endnote>
  <w:endnote w:type="continuationSeparator" w:id="0">
    <w:p w14:paraId="73A7A57A" w14:textId="77777777" w:rsidR="00443FD2" w:rsidRDefault="00443FD2" w:rsidP="00B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F4AE" w14:textId="77777777" w:rsidR="00443FD2" w:rsidRDefault="00443FD2" w:rsidP="00B87C06">
      <w:pPr>
        <w:spacing w:after="0" w:line="240" w:lineRule="auto"/>
      </w:pPr>
      <w:r>
        <w:separator/>
      </w:r>
    </w:p>
  </w:footnote>
  <w:footnote w:type="continuationSeparator" w:id="0">
    <w:p w14:paraId="681C0ED2" w14:textId="77777777" w:rsidR="00443FD2" w:rsidRDefault="00443FD2" w:rsidP="00B8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C6"/>
    <w:rsid w:val="00080B8B"/>
    <w:rsid w:val="000A580B"/>
    <w:rsid w:val="00166D56"/>
    <w:rsid w:val="00184AB2"/>
    <w:rsid w:val="00192278"/>
    <w:rsid w:val="001F0B80"/>
    <w:rsid w:val="0020239A"/>
    <w:rsid w:val="002B41AE"/>
    <w:rsid w:val="002D2203"/>
    <w:rsid w:val="003867D8"/>
    <w:rsid w:val="003C1EEA"/>
    <w:rsid w:val="00443FD2"/>
    <w:rsid w:val="004A69C6"/>
    <w:rsid w:val="004D6C92"/>
    <w:rsid w:val="004F7172"/>
    <w:rsid w:val="005E0C18"/>
    <w:rsid w:val="00653E50"/>
    <w:rsid w:val="006960B8"/>
    <w:rsid w:val="00703706"/>
    <w:rsid w:val="00720EE8"/>
    <w:rsid w:val="00750CFD"/>
    <w:rsid w:val="00753888"/>
    <w:rsid w:val="007939E7"/>
    <w:rsid w:val="008A4F92"/>
    <w:rsid w:val="00917ADF"/>
    <w:rsid w:val="009317D0"/>
    <w:rsid w:val="009B12DE"/>
    <w:rsid w:val="009E2060"/>
    <w:rsid w:val="009E60EF"/>
    <w:rsid w:val="00AD4766"/>
    <w:rsid w:val="00B3322C"/>
    <w:rsid w:val="00B602B6"/>
    <w:rsid w:val="00B72BD5"/>
    <w:rsid w:val="00B87C06"/>
    <w:rsid w:val="00CA52E6"/>
    <w:rsid w:val="00CB1127"/>
    <w:rsid w:val="00D00629"/>
    <w:rsid w:val="00D10AD6"/>
    <w:rsid w:val="00D83406"/>
    <w:rsid w:val="00DA1207"/>
    <w:rsid w:val="00DC3507"/>
    <w:rsid w:val="00E75A8E"/>
    <w:rsid w:val="00E85A26"/>
    <w:rsid w:val="00EB3283"/>
    <w:rsid w:val="00EB46D9"/>
    <w:rsid w:val="00F15BD8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CF9C"/>
  <w15:docId w15:val="{D60F40F5-33E7-4D39-AA5B-1787349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0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A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duc/thong-tu-41-2010-tt-bgddt-dieu-le-truong-tieu-hoc-116657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34</cp:revision>
  <cp:lastPrinted>2018-09-04T09:10:00Z</cp:lastPrinted>
  <dcterms:created xsi:type="dcterms:W3CDTF">2018-04-24T09:15:00Z</dcterms:created>
  <dcterms:modified xsi:type="dcterms:W3CDTF">2023-11-08T04:08:00Z</dcterms:modified>
</cp:coreProperties>
</file>